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F6A4" w14:textId="77777777" w:rsidR="00531D0A" w:rsidRPr="00B45140" w:rsidRDefault="00B45140">
      <w:pPr>
        <w:adjustRightInd/>
        <w:rPr>
          <w:rFonts w:hAnsi="Times New Roman" w:cs="Times New Roman"/>
          <w:spacing w:val="10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531D0A" w:rsidRPr="00B45140">
        <w:rPr>
          <w:rFonts w:hint="eastAsia"/>
          <w:sz w:val="21"/>
          <w:szCs w:val="21"/>
        </w:rPr>
        <w:t>様式第２号</w:t>
      </w:r>
      <w:r>
        <w:rPr>
          <w:rFonts w:hint="eastAsia"/>
          <w:sz w:val="21"/>
          <w:szCs w:val="21"/>
        </w:rPr>
        <w:t>）</w:t>
      </w:r>
    </w:p>
    <w:p w14:paraId="26E898C4" w14:textId="77777777" w:rsidR="00531D0A" w:rsidRPr="00EC6498" w:rsidRDefault="00531D0A" w:rsidP="00B45140">
      <w:pPr>
        <w:adjustRightInd/>
        <w:jc w:val="center"/>
        <w:rPr>
          <w:rFonts w:hAnsi="Times New Roman" w:cs="Times New Roman"/>
          <w:spacing w:val="10"/>
        </w:rPr>
      </w:pPr>
      <w:r w:rsidRPr="00EC6498">
        <w:rPr>
          <w:rFonts w:hint="eastAsia"/>
        </w:rPr>
        <w:t>長野県農薬管理指導士更新研修受講申請書</w:t>
      </w:r>
    </w:p>
    <w:p w14:paraId="443970F8" w14:textId="77777777" w:rsidR="00531D0A" w:rsidRDefault="00531D0A">
      <w:pPr>
        <w:adjustRightInd/>
        <w:rPr>
          <w:rFonts w:hAnsi="Times New Roman" w:cs="Times New Roman"/>
          <w:spacing w:val="10"/>
        </w:rPr>
      </w:pPr>
    </w:p>
    <w:p w14:paraId="6AAFA4CC" w14:textId="77777777" w:rsidR="00531D0A" w:rsidRPr="00EC6498" w:rsidRDefault="00531D0A" w:rsidP="00B45140">
      <w:pPr>
        <w:adjustRightInd/>
        <w:jc w:val="right"/>
        <w:rPr>
          <w:sz w:val="21"/>
          <w:szCs w:val="21"/>
        </w:rPr>
      </w:pPr>
      <w:r>
        <w:t xml:space="preserve">                                           </w:t>
      </w:r>
      <w:r w:rsidRPr="00434EE7">
        <w:t xml:space="preserve"> </w:t>
      </w:r>
      <w:r w:rsidR="006B693E" w:rsidRPr="00434EE7">
        <w:rPr>
          <w:rFonts w:hint="eastAsia"/>
          <w:sz w:val="21"/>
          <w:szCs w:val="21"/>
        </w:rPr>
        <w:t>令和</w:t>
      </w:r>
      <w:r w:rsidR="00B45140" w:rsidRPr="00EC6498">
        <w:rPr>
          <w:rFonts w:hint="eastAsia"/>
          <w:sz w:val="21"/>
          <w:szCs w:val="21"/>
        </w:rPr>
        <w:t xml:space="preserve">　　年　　月　　日</w:t>
      </w:r>
    </w:p>
    <w:p w14:paraId="6F52039E" w14:textId="233A755D" w:rsidR="00B45140" w:rsidRDefault="00F55DD6" w:rsidP="00B45140">
      <w:pPr>
        <w:adjustRightInd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3D831" wp14:editId="4C02D1E1">
                <wp:simplePos x="0" y="0"/>
                <wp:positionH relativeFrom="column">
                  <wp:posOffset>4133850</wp:posOffset>
                </wp:positionH>
                <wp:positionV relativeFrom="paragraph">
                  <wp:posOffset>83820</wp:posOffset>
                </wp:positionV>
                <wp:extent cx="1619885" cy="180022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7C38" w14:textId="77777777" w:rsidR="0077713E" w:rsidRDefault="0077713E" w:rsidP="0077713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カラー</w:t>
                            </w:r>
                            <w:r w:rsidRPr="006F1C0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写真添付</w:t>
                            </w:r>
                          </w:p>
                          <w:p w14:paraId="1CC232F5" w14:textId="77777777" w:rsidR="0077713E" w:rsidRDefault="0077713E" w:rsidP="0077713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（カラーコピー可）</w:t>
                            </w:r>
                          </w:p>
                          <w:p w14:paraId="6129A6D6" w14:textId="77777777" w:rsidR="0077713E" w:rsidRPr="00B45140" w:rsidRDefault="0077713E" w:rsidP="0077713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縦5㎝、横4.5㎝</w:t>
                            </w:r>
                          </w:p>
                          <w:p w14:paraId="15F244AC" w14:textId="77777777" w:rsidR="0077713E" w:rsidRDefault="0077713E" w:rsidP="007771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６ヶ月以内に撮影した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、正面向き、脱帽、上半身像の</w:t>
                            </w:r>
                            <w:r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</w:t>
                            </w:r>
                          </w:p>
                          <w:p w14:paraId="0A4147AA" w14:textId="77777777" w:rsidR="0077713E" w:rsidRPr="00B45140" w:rsidRDefault="0077713E" w:rsidP="007771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・裏面に氏名を記載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3D83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5.5pt;margin-top:6.6pt;width:127.5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">
                <v:stroke dashstyle="dash"/>
                <v:textbox inset="5.85pt,.7pt,5.85pt,.7pt">
                  <w:txbxContent>
                    <w:p w14:paraId="09F87C38" w14:textId="77777777" w:rsidR="0077713E" w:rsidRDefault="0077713E" w:rsidP="0077713E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カラー</w:t>
                      </w:r>
                      <w:r w:rsidRPr="006F1C02">
                        <w:rPr>
                          <w:rFonts w:hint="eastAsia"/>
                          <w:sz w:val="21"/>
                          <w:szCs w:val="21"/>
                        </w:rPr>
                        <w:t>写真添付</w:t>
                      </w:r>
                    </w:p>
                    <w:p w14:paraId="1CC232F5" w14:textId="77777777" w:rsidR="0077713E" w:rsidRDefault="0077713E" w:rsidP="0077713E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（カラーコピー可）</w:t>
                      </w:r>
                    </w:p>
                    <w:p w14:paraId="6129A6D6" w14:textId="77777777" w:rsidR="0077713E" w:rsidRPr="00B45140" w:rsidRDefault="0077713E" w:rsidP="0077713E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B45140">
                        <w:rPr>
                          <w:rFonts w:hint="eastAsia"/>
                          <w:sz w:val="18"/>
                          <w:szCs w:val="18"/>
                        </w:rPr>
                        <w:t>縦5㎝、横4.5㎝</w:t>
                      </w:r>
                    </w:p>
                    <w:p w14:paraId="15F244AC" w14:textId="77777777" w:rsidR="0077713E" w:rsidRDefault="0077713E" w:rsidP="0077713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B45140">
                        <w:rPr>
                          <w:rFonts w:hint="eastAsia"/>
                          <w:sz w:val="18"/>
                          <w:szCs w:val="18"/>
                        </w:rPr>
                        <w:t>６ヶ月以内に撮影した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、正面向き、脱帽、上半身像の</w:t>
                      </w:r>
                      <w:r w:rsidRPr="00B45140">
                        <w:rPr>
                          <w:rFonts w:hint="eastAsia"/>
                          <w:sz w:val="18"/>
                          <w:szCs w:val="18"/>
                        </w:rPr>
                        <w:t>もの</w:t>
                      </w:r>
                    </w:p>
                    <w:p w14:paraId="0A4147AA" w14:textId="77777777" w:rsidR="0077713E" w:rsidRPr="00B45140" w:rsidRDefault="0077713E" w:rsidP="007771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・裏面に氏名を記載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861B89D" w14:textId="77777777" w:rsidR="00531D0A" w:rsidRDefault="00531D0A">
      <w:pPr>
        <w:adjustRightInd/>
        <w:rPr>
          <w:rFonts w:hAnsi="Times New Roman" w:cs="Times New Roman"/>
          <w:spacing w:val="10"/>
        </w:rPr>
      </w:pPr>
    </w:p>
    <w:p w14:paraId="17F42E63" w14:textId="77777777" w:rsidR="00531D0A" w:rsidRDefault="00531D0A">
      <w:pPr>
        <w:adjustRightInd/>
        <w:rPr>
          <w:rFonts w:hAnsi="Times New Roman" w:cs="Times New Roman"/>
          <w:spacing w:val="10"/>
        </w:rPr>
      </w:pPr>
    </w:p>
    <w:p w14:paraId="0DA44D28" w14:textId="77777777" w:rsidR="00B45140" w:rsidRDefault="00B45140">
      <w:pPr>
        <w:adjustRightInd/>
        <w:rPr>
          <w:rFonts w:hAnsi="Times New Roman" w:cs="Times New Roman"/>
          <w:spacing w:val="10"/>
        </w:rPr>
      </w:pPr>
    </w:p>
    <w:p w14:paraId="7330AC0E" w14:textId="77777777" w:rsidR="00B45140" w:rsidRDefault="00B45140">
      <w:pPr>
        <w:adjustRightInd/>
        <w:rPr>
          <w:rFonts w:hAnsi="Times New Roman" w:cs="Times New Roman"/>
          <w:spacing w:val="10"/>
        </w:rPr>
      </w:pPr>
    </w:p>
    <w:p w14:paraId="2D457B97" w14:textId="77777777" w:rsidR="00B45140" w:rsidRDefault="00B45140">
      <w:pPr>
        <w:adjustRightInd/>
        <w:rPr>
          <w:rFonts w:hAnsi="Times New Roman" w:cs="Times New Roman"/>
          <w:spacing w:val="10"/>
        </w:rPr>
      </w:pPr>
    </w:p>
    <w:p w14:paraId="5DA315E9" w14:textId="77777777" w:rsidR="00B45140" w:rsidRDefault="00B45140">
      <w:pPr>
        <w:adjustRightInd/>
        <w:rPr>
          <w:rFonts w:hAnsi="Times New Roman" w:cs="Times New Roman"/>
          <w:spacing w:val="10"/>
        </w:rPr>
      </w:pPr>
    </w:p>
    <w:p w14:paraId="548C857A" w14:textId="77777777" w:rsidR="00531D0A" w:rsidRPr="00EC6498" w:rsidRDefault="00531D0A" w:rsidP="00EC6498">
      <w:pPr>
        <w:adjustRightInd/>
        <w:ind w:firstLineChars="100" w:firstLine="260"/>
        <w:rPr>
          <w:rFonts w:hAnsi="Times New Roman" w:cs="Times New Roman"/>
          <w:spacing w:val="10"/>
        </w:rPr>
      </w:pPr>
      <w:r w:rsidRPr="00EC6498">
        <w:rPr>
          <w:rFonts w:hint="eastAsia"/>
        </w:rPr>
        <w:t>長野県知事</w:t>
      </w:r>
      <w:r w:rsidRPr="00EC6498">
        <w:t xml:space="preserve">  </w:t>
      </w:r>
      <w:r w:rsidRPr="00EC6498">
        <w:rPr>
          <w:rFonts w:hint="eastAsia"/>
        </w:rPr>
        <w:t>様</w:t>
      </w:r>
    </w:p>
    <w:p w14:paraId="2DE9807F" w14:textId="77777777" w:rsidR="00531D0A" w:rsidRPr="00EC6498" w:rsidRDefault="00531D0A">
      <w:pPr>
        <w:adjustRightInd/>
        <w:rPr>
          <w:rFonts w:hAnsi="Times New Roman" w:cs="Times New Roman"/>
          <w:spacing w:val="10"/>
          <w:sz w:val="21"/>
          <w:szCs w:val="21"/>
        </w:rPr>
      </w:pPr>
    </w:p>
    <w:p w14:paraId="71F3668B" w14:textId="77777777" w:rsidR="00EC6498" w:rsidRPr="00EC6498" w:rsidRDefault="00EC6498" w:rsidP="00EC6498">
      <w:pPr>
        <w:adjustRightInd/>
        <w:rPr>
          <w:rFonts w:hAnsi="Times New Roman" w:cs="Times New Roman"/>
          <w:spacing w:val="10"/>
          <w:sz w:val="21"/>
          <w:szCs w:val="21"/>
        </w:rPr>
      </w:pPr>
      <w:r w:rsidRPr="00EC6498">
        <w:rPr>
          <w:rFonts w:hint="eastAsia"/>
          <w:sz w:val="21"/>
          <w:szCs w:val="21"/>
        </w:rPr>
        <w:t>長野県農薬管理指導士更新研修を受講したいので、長野県農薬管理指導士認定事業実施細則第２第２項の規定により申請します。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1"/>
        <w:gridCol w:w="1320"/>
        <w:gridCol w:w="2362"/>
      </w:tblGrid>
      <w:tr w:rsidR="00A8037F" w:rsidRPr="00674347" w14:paraId="05AA3A53" w14:textId="77777777" w:rsidTr="00723596">
        <w:trPr>
          <w:trHeight w:val="716"/>
        </w:trPr>
        <w:tc>
          <w:tcPr>
            <w:tcW w:w="1838" w:type="dxa"/>
            <w:shd w:val="clear" w:color="auto" w:fill="auto"/>
            <w:vAlign w:val="center"/>
          </w:tcPr>
          <w:p w14:paraId="21B1DD9B" w14:textId="77777777" w:rsidR="00B719A4" w:rsidRPr="00674347" w:rsidRDefault="00B719A4" w:rsidP="00674347">
            <w:pPr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51"/>
                <w:sz w:val="21"/>
                <w:szCs w:val="21"/>
                <w:fitText w:val="1150" w:id="584902656"/>
              </w:rPr>
              <w:t>ふりが</w:t>
            </w:r>
            <w:r w:rsidRPr="00674347">
              <w:rPr>
                <w:rFonts w:hAnsi="Times New Roman" w:cs="Times New Roman" w:hint="eastAsia"/>
                <w:spacing w:val="2"/>
                <w:sz w:val="21"/>
                <w:szCs w:val="21"/>
                <w:fitText w:val="1150" w:id="584902656"/>
              </w:rPr>
              <w:t>な</w:t>
            </w:r>
          </w:p>
          <w:p w14:paraId="3F8F4792" w14:textId="77777777" w:rsidR="00A8037F" w:rsidRPr="00674347" w:rsidRDefault="00B719A4" w:rsidP="00674347">
            <w:pPr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365"/>
                <w:sz w:val="21"/>
                <w:szCs w:val="21"/>
                <w:fitText w:val="1150" w:id="584902657"/>
              </w:rPr>
              <w:t>氏</w:t>
            </w:r>
            <w:r w:rsidRPr="00674347">
              <w:rPr>
                <w:rFonts w:hAnsi="Times New Roman" w:cs="Times New Roman" w:hint="eastAsia"/>
                <w:sz w:val="21"/>
                <w:szCs w:val="21"/>
                <w:fitText w:val="1150" w:id="584902657"/>
              </w:rPr>
              <w:t>名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6B971B8" w14:textId="77777777" w:rsidR="00A8037F" w:rsidRPr="00674347" w:rsidRDefault="00A8037F" w:rsidP="00674347">
            <w:pPr>
              <w:tabs>
                <w:tab w:val="left" w:pos="1560"/>
              </w:tabs>
              <w:jc w:val="both"/>
              <w:rPr>
                <w:rFonts w:hAnsi="Times New Roman" w:cs="Times New Roman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4C9D33" w14:textId="77777777" w:rsidR="00A8037F" w:rsidRPr="00674347" w:rsidRDefault="00A8037F" w:rsidP="00674347">
            <w:pPr>
              <w:tabs>
                <w:tab w:val="left" w:pos="1560"/>
              </w:tabs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z w:val="21"/>
                <w:szCs w:val="21"/>
              </w:rPr>
              <w:t>認定番号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D378305" w14:textId="77777777" w:rsidR="00A8037F" w:rsidRPr="00674347" w:rsidRDefault="00A8037F" w:rsidP="00674347">
            <w:pPr>
              <w:tabs>
                <w:tab w:val="left" w:pos="1560"/>
              </w:tabs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C6498" w:rsidRPr="00674347" w14:paraId="0C6FD931" w14:textId="77777777" w:rsidTr="00723596">
        <w:trPr>
          <w:trHeight w:val="716"/>
        </w:trPr>
        <w:tc>
          <w:tcPr>
            <w:tcW w:w="1838" w:type="dxa"/>
            <w:shd w:val="clear" w:color="auto" w:fill="auto"/>
            <w:vAlign w:val="center"/>
          </w:tcPr>
          <w:p w14:paraId="6E8C3E04" w14:textId="77777777" w:rsidR="00EC6498" w:rsidRPr="00674347" w:rsidRDefault="00EC6498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51"/>
                <w:sz w:val="21"/>
                <w:szCs w:val="21"/>
                <w:fitText w:val="1150" w:id="584895233"/>
              </w:rPr>
              <w:t>生年月</w:t>
            </w:r>
            <w:r w:rsidRPr="00674347">
              <w:rPr>
                <w:rFonts w:hAnsi="Times New Roman" w:cs="Times New Roman" w:hint="eastAsia"/>
                <w:spacing w:val="2"/>
                <w:sz w:val="21"/>
                <w:szCs w:val="21"/>
                <w:fitText w:val="1150" w:id="584895233"/>
              </w:rPr>
              <w:t>日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153424AE" w14:textId="77777777" w:rsidR="00EC6498" w:rsidRPr="00674347" w:rsidRDefault="00EC6498" w:rsidP="00674347">
            <w:pPr>
              <w:adjustRightInd/>
              <w:ind w:firstLineChars="100" w:firstLine="25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昭和　・　平成　　　年　　　月　　　日生</w:t>
            </w:r>
          </w:p>
        </w:tc>
      </w:tr>
      <w:tr w:rsidR="00EC6498" w:rsidRPr="00674347" w14:paraId="344FBCFC" w14:textId="77777777" w:rsidTr="00723596">
        <w:trPr>
          <w:trHeight w:val="71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EBE632" w14:textId="77777777" w:rsidR="00EC6498" w:rsidRPr="00674347" w:rsidRDefault="00EC6498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8D2FB7">
              <w:rPr>
                <w:rFonts w:hAnsi="Times New Roman" w:cs="Times New Roman" w:hint="eastAsia"/>
                <w:spacing w:val="365"/>
                <w:sz w:val="21"/>
                <w:szCs w:val="21"/>
                <w:fitText w:val="1150" w:id="584895234"/>
              </w:rPr>
              <w:t>住</w:t>
            </w:r>
            <w:r w:rsidRPr="008D2FB7">
              <w:rPr>
                <w:rFonts w:hAnsi="Times New Roman" w:cs="Times New Roman" w:hint="eastAsia"/>
                <w:sz w:val="21"/>
                <w:szCs w:val="21"/>
                <w:fitText w:val="1150" w:id="584895234"/>
              </w:rPr>
              <w:t>所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29EAEB40" w14:textId="77777777" w:rsidR="00EC6498" w:rsidRPr="00674347" w:rsidRDefault="00EC6498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　〒</w:t>
            </w:r>
          </w:p>
        </w:tc>
      </w:tr>
      <w:tr w:rsidR="00EC6498" w:rsidRPr="00674347" w14:paraId="043F607F" w14:textId="77777777" w:rsidTr="00723596">
        <w:trPr>
          <w:trHeight w:val="716"/>
        </w:trPr>
        <w:tc>
          <w:tcPr>
            <w:tcW w:w="1838" w:type="dxa"/>
            <w:vMerge/>
            <w:shd w:val="clear" w:color="auto" w:fill="auto"/>
            <w:vAlign w:val="center"/>
          </w:tcPr>
          <w:p w14:paraId="7211D501" w14:textId="77777777" w:rsidR="00EC6498" w:rsidRPr="00674347" w:rsidRDefault="00EC6498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31256FD1" w14:textId="77777777" w:rsidR="00EC6498" w:rsidRPr="00674347" w:rsidRDefault="00EC6498" w:rsidP="00674347">
            <w:pPr>
              <w:adjustRightInd/>
              <w:jc w:val="both"/>
              <w:rPr>
                <w:rFonts w:hAnsi="Times New Roman" w:cs="Times New Roman"/>
                <w:b/>
                <w:spacing w:val="10"/>
                <w:sz w:val="21"/>
                <w:szCs w:val="21"/>
                <w:u w:val="single"/>
              </w:rPr>
            </w:pPr>
          </w:p>
        </w:tc>
      </w:tr>
      <w:tr w:rsidR="00EC6498" w:rsidRPr="00674347" w14:paraId="7D914382" w14:textId="77777777" w:rsidTr="00723596">
        <w:trPr>
          <w:trHeight w:val="716"/>
        </w:trPr>
        <w:tc>
          <w:tcPr>
            <w:tcW w:w="1838" w:type="dxa"/>
            <w:vMerge/>
            <w:shd w:val="clear" w:color="auto" w:fill="auto"/>
            <w:vAlign w:val="center"/>
          </w:tcPr>
          <w:p w14:paraId="0E65AB20" w14:textId="77777777" w:rsidR="00EC6498" w:rsidRPr="00674347" w:rsidRDefault="00EC6498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6D62ACEF" w14:textId="77777777" w:rsidR="00EC6498" w:rsidRPr="00674347" w:rsidRDefault="00EC6498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（電話）</w:t>
            </w:r>
          </w:p>
        </w:tc>
      </w:tr>
      <w:tr w:rsidR="008D2FB7" w:rsidRPr="00674347" w14:paraId="7C1D4ADA" w14:textId="77777777" w:rsidTr="00723596">
        <w:trPr>
          <w:trHeight w:val="62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8D7C7A4" w14:textId="77777777" w:rsidR="008D2FB7" w:rsidRPr="00674347" w:rsidRDefault="008D2FB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8D2FB7">
              <w:rPr>
                <w:rFonts w:hAnsi="Times New Roman" w:cs="Times New Roman" w:hint="eastAsia"/>
                <w:spacing w:val="130"/>
                <w:sz w:val="21"/>
                <w:szCs w:val="21"/>
                <w:fitText w:val="1150" w:id="584895235"/>
              </w:rPr>
              <w:t>勤務</w:t>
            </w:r>
            <w:r w:rsidRPr="008D2FB7">
              <w:rPr>
                <w:rFonts w:hAnsi="Times New Roman" w:cs="Times New Roman" w:hint="eastAsia"/>
                <w:sz w:val="21"/>
                <w:szCs w:val="21"/>
                <w:fitText w:val="1150" w:id="584895235"/>
              </w:rPr>
              <w:t>先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1912AA55" w14:textId="77777777" w:rsidR="008D2FB7" w:rsidRPr="00674347" w:rsidRDefault="008D2FB7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（勤務先名）</w:t>
            </w:r>
          </w:p>
        </w:tc>
      </w:tr>
      <w:tr w:rsidR="008D2FB7" w:rsidRPr="00674347" w14:paraId="6F002D02" w14:textId="77777777" w:rsidTr="00723596">
        <w:trPr>
          <w:trHeight w:val="716"/>
        </w:trPr>
        <w:tc>
          <w:tcPr>
            <w:tcW w:w="1838" w:type="dxa"/>
            <w:vMerge/>
            <w:shd w:val="clear" w:color="auto" w:fill="auto"/>
            <w:vAlign w:val="center"/>
          </w:tcPr>
          <w:p w14:paraId="0ACD9472" w14:textId="77777777" w:rsidR="008D2FB7" w:rsidRPr="00674347" w:rsidRDefault="008D2FB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0BC487A6" w14:textId="77777777" w:rsidR="008D2FB7" w:rsidRPr="008B7BA8" w:rsidRDefault="008D2FB7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8B7BA8">
              <w:rPr>
                <w:rFonts w:hAnsi="Times New Roman" w:cs="Times New Roman" w:hint="eastAsia"/>
                <w:spacing w:val="10"/>
                <w:sz w:val="21"/>
                <w:szCs w:val="21"/>
              </w:rPr>
              <w:t>〒</w:t>
            </w:r>
          </w:p>
          <w:p w14:paraId="0D94A18E" w14:textId="77777777" w:rsidR="008D2FB7" w:rsidRDefault="008D2FB7" w:rsidP="00674347">
            <w:pPr>
              <w:adjustRightInd/>
              <w:jc w:val="both"/>
              <w:rPr>
                <w:rFonts w:hAnsi="Times New Roman" w:cs="Times New Roman"/>
                <w:b/>
                <w:spacing w:val="10"/>
                <w:sz w:val="21"/>
                <w:szCs w:val="21"/>
                <w:u w:val="single"/>
              </w:rPr>
            </w:pPr>
          </w:p>
          <w:p w14:paraId="1A068B8C" w14:textId="77777777" w:rsidR="008D2FB7" w:rsidRDefault="008D2FB7" w:rsidP="00674347">
            <w:pPr>
              <w:adjustRightInd/>
              <w:jc w:val="both"/>
              <w:rPr>
                <w:rFonts w:hAnsi="Times New Roman" w:cs="Times New Roman"/>
                <w:b/>
                <w:spacing w:val="10"/>
                <w:sz w:val="21"/>
                <w:szCs w:val="21"/>
                <w:u w:val="single"/>
              </w:rPr>
            </w:pPr>
          </w:p>
          <w:p w14:paraId="08242DDD" w14:textId="77777777" w:rsidR="008D2FB7" w:rsidRPr="008D2FB7" w:rsidRDefault="008D2FB7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8D2FB7">
              <w:rPr>
                <w:rFonts w:hAnsi="Times New Roman" w:cs="Times New Roman" w:hint="eastAsia"/>
                <w:spacing w:val="10"/>
                <w:sz w:val="21"/>
                <w:szCs w:val="21"/>
              </w:rPr>
              <w:t>（電話）</w:t>
            </w:r>
          </w:p>
        </w:tc>
      </w:tr>
      <w:tr w:rsidR="008D2FB7" w:rsidRPr="00674347" w14:paraId="1967C9D7" w14:textId="77777777" w:rsidTr="00723596">
        <w:trPr>
          <w:trHeight w:val="716"/>
        </w:trPr>
        <w:tc>
          <w:tcPr>
            <w:tcW w:w="1838" w:type="dxa"/>
            <w:vMerge/>
            <w:shd w:val="clear" w:color="auto" w:fill="auto"/>
            <w:vAlign w:val="center"/>
          </w:tcPr>
          <w:p w14:paraId="74CB88A1" w14:textId="77777777" w:rsidR="008D2FB7" w:rsidRPr="00674347" w:rsidRDefault="008D2FB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3F457FB3" w14:textId="77777777" w:rsidR="008D2FB7" w:rsidRPr="00674347" w:rsidRDefault="008D2FB7" w:rsidP="008D2FB7">
            <w:pPr>
              <w:adjustRightInd/>
              <w:spacing w:before="240"/>
              <w:ind w:firstLineChars="100" w:firstLine="25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業種： ＪＡ ・ ゴルフ場 ・ 販売店 ・ 防除業 ・ 農業</w:t>
            </w:r>
          </w:p>
          <w:p w14:paraId="6840CF91" w14:textId="77777777" w:rsidR="008D2FB7" w:rsidRPr="00674347" w:rsidRDefault="008D2FB7" w:rsidP="008D2FB7">
            <w:pPr>
              <w:adjustRightInd/>
              <w:ind w:firstLine="120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その他（　　　　　　         　）</w:t>
            </w:r>
          </w:p>
        </w:tc>
      </w:tr>
      <w:tr w:rsidR="008D2FB7" w:rsidRPr="00674347" w14:paraId="711CF776" w14:textId="77777777" w:rsidTr="00723596">
        <w:trPr>
          <w:trHeight w:val="681"/>
        </w:trPr>
        <w:tc>
          <w:tcPr>
            <w:tcW w:w="1838" w:type="dxa"/>
            <w:shd w:val="clear" w:color="auto" w:fill="auto"/>
            <w:vAlign w:val="center"/>
          </w:tcPr>
          <w:p w14:paraId="3DB7009E" w14:textId="77777777" w:rsidR="008D2FB7" w:rsidRPr="00674347" w:rsidRDefault="008D2FB7" w:rsidP="00674347">
            <w:pPr>
              <w:adjustRightInd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連絡先</w:t>
            </w:r>
            <w:r w:rsidRPr="008D2FB7">
              <w:rPr>
                <w:rFonts w:hAnsi="Times New Roman" w:cs="Times New Roman" w:hint="eastAsia"/>
                <w:spacing w:val="10"/>
                <w:sz w:val="21"/>
                <w:szCs w:val="21"/>
              </w:rPr>
              <w:t>メールアドレス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309F7A20" w14:textId="77777777" w:rsidR="008D2FB7" w:rsidRPr="008D2FB7" w:rsidRDefault="008D2FB7" w:rsidP="008D2FB7">
            <w:pPr>
              <w:adjustRightInd/>
              <w:spacing w:after="24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</w:tr>
      <w:tr w:rsidR="001D6877" w:rsidRPr="00674347" w14:paraId="4F7AEB94" w14:textId="77777777" w:rsidTr="00723596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14:paraId="7F4E61E6" w14:textId="77777777" w:rsidR="001D6877" w:rsidRDefault="008D2FB7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受講希望日</w:t>
            </w:r>
          </w:p>
          <w:p w14:paraId="7D0EB474" w14:textId="51B31A7B" w:rsidR="0006231C" w:rsidRPr="00674347" w:rsidRDefault="0006231C" w:rsidP="00723596">
            <w:pPr>
              <w:adjustRightInd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723596">
              <w:rPr>
                <w:rFonts w:hAnsi="Times New Roman" w:cs="Times New Roman" w:hint="eastAsia"/>
                <w:spacing w:val="10"/>
                <w:sz w:val="16"/>
                <w:szCs w:val="20"/>
              </w:rPr>
              <w:t>（どち</w:t>
            </w:r>
            <w:r w:rsidR="00723596" w:rsidRPr="00723596">
              <w:rPr>
                <w:rFonts w:hAnsi="Times New Roman" w:cs="Times New Roman" w:hint="eastAsia"/>
                <w:spacing w:val="10"/>
                <w:sz w:val="16"/>
                <w:szCs w:val="20"/>
              </w:rPr>
              <w:t>ら</w:t>
            </w:r>
            <w:r w:rsidRPr="00723596">
              <w:rPr>
                <w:rFonts w:hAnsi="Times New Roman" w:cs="Times New Roman" w:hint="eastAsia"/>
                <w:spacing w:val="10"/>
                <w:sz w:val="16"/>
                <w:szCs w:val="20"/>
              </w:rPr>
              <w:t>かに○）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382DC8BE" w14:textId="26947A3D" w:rsidR="001D6877" w:rsidRPr="00674347" w:rsidRDefault="008D2FB7" w:rsidP="00674347">
            <w:pPr>
              <w:adjustRightInd/>
              <w:ind w:firstLineChars="100" w:firstLine="25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２月</w:t>
            </w:r>
            <w:r w:rsidR="00697998">
              <w:rPr>
                <w:rFonts w:hAnsi="Times New Roman" w:cs="Times New Roman" w:hint="eastAsia"/>
                <w:spacing w:val="10"/>
                <w:sz w:val="21"/>
                <w:szCs w:val="21"/>
              </w:rPr>
              <w:t>１８</w:t>
            </w: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日</w:t>
            </w:r>
            <w:r w:rsidR="001D6877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　・　</w:t>
            </w: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２月</w:t>
            </w:r>
            <w:r w:rsidR="00697998">
              <w:rPr>
                <w:rFonts w:hAnsi="Times New Roman" w:cs="Times New Roman" w:hint="eastAsia"/>
                <w:spacing w:val="10"/>
                <w:sz w:val="21"/>
                <w:szCs w:val="21"/>
              </w:rPr>
              <w:t>２</w:t>
            </w:r>
            <w:r w:rsidR="00947EA4">
              <w:rPr>
                <w:rFonts w:hAnsi="Times New Roman" w:cs="Times New Roman" w:hint="eastAsia"/>
                <w:spacing w:val="10"/>
                <w:sz w:val="21"/>
                <w:szCs w:val="21"/>
              </w:rPr>
              <w:t>６</w:t>
            </w: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日</w:t>
            </w:r>
          </w:p>
        </w:tc>
      </w:tr>
    </w:tbl>
    <w:p w14:paraId="30292EC4" w14:textId="77777777" w:rsidR="00B719A4" w:rsidRDefault="00B719A4">
      <w:pPr>
        <w:adjustRightInd/>
        <w:rPr>
          <w:rFonts w:hAnsi="Times New Roman" w:cs="Times New Roman"/>
          <w:spacing w:val="10"/>
        </w:rPr>
      </w:pPr>
    </w:p>
    <w:sectPr w:rsidR="00B719A4" w:rsidSect="009175F5">
      <w:type w:val="continuous"/>
      <w:pgSz w:w="11906" w:h="16838" w:code="9"/>
      <w:pgMar w:top="1134" w:right="1134" w:bottom="1134" w:left="1701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9FB9" w14:textId="77777777" w:rsidR="00C70BC0" w:rsidRDefault="00C70BC0">
      <w:r>
        <w:separator/>
      </w:r>
    </w:p>
  </w:endnote>
  <w:endnote w:type="continuationSeparator" w:id="0">
    <w:p w14:paraId="7D8A28C2" w14:textId="77777777" w:rsidR="00C70BC0" w:rsidRDefault="00C7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921D" w14:textId="77777777" w:rsidR="00C70BC0" w:rsidRDefault="00C70B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D6F0F9" w14:textId="77777777" w:rsidR="00C70BC0" w:rsidRDefault="00C7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BB6"/>
    <w:multiLevelType w:val="hybridMultilevel"/>
    <w:tmpl w:val="A516C9C4"/>
    <w:lvl w:ilvl="0" w:tplc="D3E2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F6B99"/>
    <w:multiLevelType w:val="hybridMultilevel"/>
    <w:tmpl w:val="5D82AABA"/>
    <w:lvl w:ilvl="0" w:tplc="6C80E2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A1AEA"/>
    <w:multiLevelType w:val="hybridMultilevel"/>
    <w:tmpl w:val="5F8C02B4"/>
    <w:lvl w:ilvl="0" w:tplc="507281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80"/>
    <w:rsid w:val="0006231C"/>
    <w:rsid w:val="00063279"/>
    <w:rsid w:val="00064FDA"/>
    <w:rsid w:val="00087EF5"/>
    <w:rsid w:val="000D648E"/>
    <w:rsid w:val="001D6877"/>
    <w:rsid w:val="00222D01"/>
    <w:rsid w:val="0026389A"/>
    <w:rsid w:val="0028310A"/>
    <w:rsid w:val="00286314"/>
    <w:rsid w:val="002B0323"/>
    <w:rsid w:val="002F1BE7"/>
    <w:rsid w:val="003305BD"/>
    <w:rsid w:val="00347A73"/>
    <w:rsid w:val="00362ABE"/>
    <w:rsid w:val="00366C95"/>
    <w:rsid w:val="00374CA6"/>
    <w:rsid w:val="00380A8A"/>
    <w:rsid w:val="003B6F97"/>
    <w:rsid w:val="00425F9F"/>
    <w:rsid w:val="00434EE7"/>
    <w:rsid w:val="004701A3"/>
    <w:rsid w:val="00484B45"/>
    <w:rsid w:val="00494925"/>
    <w:rsid w:val="00497E8C"/>
    <w:rsid w:val="004A7025"/>
    <w:rsid w:val="00531D0A"/>
    <w:rsid w:val="005509F1"/>
    <w:rsid w:val="0061023F"/>
    <w:rsid w:val="00655940"/>
    <w:rsid w:val="00674347"/>
    <w:rsid w:val="006854F9"/>
    <w:rsid w:val="00697998"/>
    <w:rsid w:val="006A387B"/>
    <w:rsid w:val="006B693E"/>
    <w:rsid w:val="006C5E99"/>
    <w:rsid w:val="006F1C02"/>
    <w:rsid w:val="007230BA"/>
    <w:rsid w:val="00723596"/>
    <w:rsid w:val="0077713E"/>
    <w:rsid w:val="007A6EE9"/>
    <w:rsid w:val="007E0B08"/>
    <w:rsid w:val="007F264B"/>
    <w:rsid w:val="00820768"/>
    <w:rsid w:val="0084536F"/>
    <w:rsid w:val="00865208"/>
    <w:rsid w:val="008A2B0C"/>
    <w:rsid w:val="008B7BA8"/>
    <w:rsid w:val="008C5B81"/>
    <w:rsid w:val="008D2FB7"/>
    <w:rsid w:val="009175F5"/>
    <w:rsid w:val="00947EA4"/>
    <w:rsid w:val="009B0553"/>
    <w:rsid w:val="00A41CCA"/>
    <w:rsid w:val="00A8037F"/>
    <w:rsid w:val="00A94BB5"/>
    <w:rsid w:val="00AF758D"/>
    <w:rsid w:val="00B45140"/>
    <w:rsid w:val="00B719A4"/>
    <w:rsid w:val="00B86941"/>
    <w:rsid w:val="00BD2D76"/>
    <w:rsid w:val="00C12849"/>
    <w:rsid w:val="00C50EC3"/>
    <w:rsid w:val="00C70BC0"/>
    <w:rsid w:val="00C80D9F"/>
    <w:rsid w:val="00CB5324"/>
    <w:rsid w:val="00CF53C5"/>
    <w:rsid w:val="00CF76FF"/>
    <w:rsid w:val="00D26632"/>
    <w:rsid w:val="00DA6E13"/>
    <w:rsid w:val="00DB4C40"/>
    <w:rsid w:val="00DF58C7"/>
    <w:rsid w:val="00DF647C"/>
    <w:rsid w:val="00E044B1"/>
    <w:rsid w:val="00E57D3B"/>
    <w:rsid w:val="00E75980"/>
    <w:rsid w:val="00E962F0"/>
    <w:rsid w:val="00EB5178"/>
    <w:rsid w:val="00EC6498"/>
    <w:rsid w:val="00EE4002"/>
    <w:rsid w:val="00F269DC"/>
    <w:rsid w:val="00F31370"/>
    <w:rsid w:val="00F55DD6"/>
    <w:rsid w:val="00FA7FBB"/>
    <w:rsid w:val="00FB3382"/>
    <w:rsid w:val="00FC55E8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495E19"/>
  <w15:chartTrackingRefBased/>
  <w15:docId w15:val="{224F18E8-BF76-42AE-BE0F-C43D0C76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75F5"/>
    <w:pPr>
      <w:jc w:val="center"/>
    </w:pPr>
  </w:style>
  <w:style w:type="paragraph" w:styleId="a4">
    <w:name w:val="Closing"/>
    <w:basedOn w:val="a"/>
    <w:rsid w:val="009175F5"/>
    <w:pPr>
      <w:jc w:val="right"/>
    </w:pPr>
  </w:style>
  <w:style w:type="paragraph" w:styleId="a5">
    <w:name w:val="header"/>
    <w:basedOn w:val="a"/>
    <w:link w:val="a6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0B08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0B08"/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rsid w:val="00A9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A6EE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rsid w:val="007A6EE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農薬管理指導士認定事業実施細則の様式１～９＋参考</vt:lpstr>
      <vt:lpstr>農薬管理指導士認定事業実施細則の様式１～９＋参考</vt:lpstr>
    </vt:vector>
  </TitlesOfParts>
  <Company>植物防疫協会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農薬管理指導士認定事業実施細則の様式１～９＋参考</dc:title>
  <dc:subject/>
  <dc:creator>宮川仁志</dc:creator>
  <cp:keywords/>
  <cp:lastModifiedBy>羽生　友多</cp:lastModifiedBy>
  <cp:revision>5</cp:revision>
  <cp:lastPrinted>2019-11-14T08:54:00Z</cp:lastPrinted>
  <dcterms:created xsi:type="dcterms:W3CDTF">2022-11-29T09:25:00Z</dcterms:created>
  <dcterms:modified xsi:type="dcterms:W3CDTF">2024-09-26T09:42:00Z</dcterms:modified>
</cp:coreProperties>
</file>