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4D08" w14:textId="77777777" w:rsidR="00475FDF" w:rsidRDefault="00475FDF" w:rsidP="00475FDF">
      <w:pPr>
        <w:ind w:right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（例）</w:t>
      </w:r>
    </w:p>
    <w:p w14:paraId="0A090CB8" w14:textId="77777777" w:rsidR="00475FDF" w:rsidRPr="0040229A" w:rsidRDefault="0038531A" w:rsidP="00475FDF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75FDF" w:rsidRPr="0040229A">
        <w:rPr>
          <w:rFonts w:ascii="ＭＳ 明朝" w:hAnsi="ＭＳ 明朝" w:hint="eastAsia"/>
          <w:sz w:val="24"/>
        </w:rPr>
        <w:t xml:space="preserve">　　年　　月　　日</w:t>
      </w:r>
    </w:p>
    <w:p w14:paraId="18399609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</w:p>
    <w:p w14:paraId="743D8AAB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長野県知事　</w:t>
      </w:r>
      <w:r>
        <w:rPr>
          <w:rFonts w:ascii="ＭＳ 明朝" w:hAnsi="ＭＳ 明朝" w:hint="eastAsia"/>
          <w:sz w:val="24"/>
        </w:rPr>
        <w:t>阿部　守一</w:t>
      </w:r>
      <w:r w:rsidRPr="0040229A">
        <w:rPr>
          <w:rFonts w:ascii="ＭＳ 明朝" w:hAnsi="ＭＳ 明朝" w:hint="eastAsia"/>
          <w:sz w:val="24"/>
        </w:rPr>
        <w:t xml:space="preserve">　様</w:t>
      </w:r>
    </w:p>
    <w:p w14:paraId="77FDB32F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</w:p>
    <w:p w14:paraId="5AD01606" w14:textId="77777777" w:rsidR="00475FDF" w:rsidRPr="0040229A" w:rsidRDefault="00475FDF" w:rsidP="00475FDF">
      <w:pPr>
        <w:ind w:firstLineChars="200" w:firstLine="480"/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　　　　　　　　　　　　　　　　所在地</w:t>
      </w:r>
    </w:p>
    <w:p w14:paraId="7BE9B912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　　　　　　　　　　　　　　　　　　法人名</w:t>
      </w:r>
    </w:p>
    <w:p w14:paraId="506DE006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　　　　　　　　　　　　　　　　　　代表者　　　　　　　　　　　　印</w:t>
      </w:r>
    </w:p>
    <w:p w14:paraId="22382305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</w:t>
      </w:r>
    </w:p>
    <w:p w14:paraId="5EA42C50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</w:p>
    <w:p w14:paraId="5B44ED6D" w14:textId="77777777" w:rsidR="00475FDF" w:rsidRPr="0040229A" w:rsidRDefault="00475FDF" w:rsidP="00475FDF">
      <w:pPr>
        <w:jc w:val="center"/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>登録免許税法別表第３の10の項の第３欄の第１号に掲げる登記に係る証明願</w:t>
      </w:r>
    </w:p>
    <w:p w14:paraId="7E554BCE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</w:p>
    <w:p w14:paraId="294A1C8B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登録免</w:t>
      </w:r>
      <w:r>
        <w:rPr>
          <w:rFonts w:ascii="ＭＳ 明朝" w:hAnsi="ＭＳ 明朝" w:hint="eastAsia"/>
          <w:sz w:val="24"/>
        </w:rPr>
        <w:t>許</w:t>
      </w:r>
      <w:r w:rsidRPr="0040229A">
        <w:rPr>
          <w:rFonts w:ascii="ＭＳ 明朝" w:hAnsi="ＭＳ 明朝" w:hint="eastAsia"/>
          <w:sz w:val="24"/>
        </w:rPr>
        <w:t>税法第４条第２項の規定による登録免許税の非課税措置を受けるため、下記の不動産に係る登記が同法別表第３の10の項の第３欄の第１号</w:t>
      </w:r>
      <w:r w:rsidR="0038531A">
        <w:rPr>
          <w:rFonts w:ascii="ＭＳ 明朝" w:hAnsi="ＭＳ 明朝" w:hint="eastAsia"/>
          <w:sz w:val="24"/>
        </w:rPr>
        <w:t>（第３号、第４号）</w:t>
      </w:r>
      <w:r w:rsidRPr="0040229A">
        <w:rPr>
          <w:rFonts w:ascii="ＭＳ 明朝" w:hAnsi="ＭＳ 明朝" w:hint="eastAsia"/>
          <w:sz w:val="24"/>
        </w:rPr>
        <w:t>に該当することについて、同法施行規則第３条第１号</w:t>
      </w:r>
      <w:r w:rsidR="0038531A">
        <w:rPr>
          <w:rFonts w:ascii="ＭＳ 明朝" w:hAnsi="ＭＳ 明朝" w:hint="eastAsia"/>
          <w:sz w:val="24"/>
        </w:rPr>
        <w:t>（第３号、第４号）</w:t>
      </w:r>
      <w:r w:rsidRPr="0040229A">
        <w:rPr>
          <w:rFonts w:ascii="ＭＳ 明朝" w:hAnsi="ＭＳ 明朝" w:hint="eastAsia"/>
          <w:sz w:val="24"/>
        </w:rPr>
        <w:t>の規定により証明願います。</w:t>
      </w:r>
    </w:p>
    <w:p w14:paraId="1B35B9F8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</w:p>
    <w:p w14:paraId="772C1EC8" w14:textId="77777777" w:rsidR="00475FDF" w:rsidRPr="0040229A" w:rsidRDefault="00475FDF" w:rsidP="00475FDF">
      <w:pPr>
        <w:jc w:val="center"/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>記</w:t>
      </w:r>
    </w:p>
    <w:tbl>
      <w:tblPr>
        <w:tblpPr w:leftFromText="142" w:rightFromText="142" w:vertAnchor="text" w:horzAnchor="margin" w:tblpY="14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620"/>
        <w:gridCol w:w="1800"/>
        <w:gridCol w:w="1980"/>
        <w:gridCol w:w="1440"/>
      </w:tblGrid>
      <w:tr w:rsidR="00475FDF" w:rsidRPr="0040229A" w14:paraId="6087B488" w14:textId="77777777" w:rsidTr="002134B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40" w:type="dxa"/>
            <w:vMerge w:val="restart"/>
            <w:vAlign w:val="center"/>
          </w:tcPr>
          <w:p w14:paraId="72A5C7A1" w14:textId="77777777" w:rsidR="00475FDF" w:rsidRPr="0040229A" w:rsidRDefault="00475FDF" w:rsidP="002134B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229A">
              <w:rPr>
                <w:rFonts w:ascii="ＭＳ 明朝" w:hAnsi="ＭＳ 明朝" w:hint="eastAsia"/>
                <w:sz w:val="24"/>
              </w:rPr>
              <w:t>証明をうけようとする不動産</w:t>
            </w:r>
          </w:p>
        </w:tc>
        <w:tc>
          <w:tcPr>
            <w:tcW w:w="1800" w:type="dxa"/>
            <w:vAlign w:val="center"/>
          </w:tcPr>
          <w:p w14:paraId="5CE857C2" w14:textId="77777777" w:rsidR="00475FDF" w:rsidRPr="0040229A" w:rsidRDefault="00475FDF" w:rsidP="002134B5">
            <w:pPr>
              <w:widowControl/>
              <w:jc w:val="center"/>
              <w:rPr>
                <w:rFonts w:ascii="ＭＳ 明朝" w:hAnsi="ＭＳ 明朝" w:hint="eastAsia"/>
                <w:sz w:val="24"/>
              </w:rPr>
            </w:pPr>
            <w:r w:rsidRPr="0040229A">
              <w:rPr>
                <w:rFonts w:ascii="ＭＳ 明朝" w:hAnsi="ＭＳ 明朝" w:hint="eastAsia"/>
                <w:sz w:val="24"/>
              </w:rPr>
              <w:t>所　　　在</w:t>
            </w:r>
          </w:p>
        </w:tc>
        <w:tc>
          <w:tcPr>
            <w:tcW w:w="1620" w:type="dxa"/>
          </w:tcPr>
          <w:p w14:paraId="587B9972" w14:textId="77777777" w:rsidR="00475FDF" w:rsidRPr="0040229A" w:rsidRDefault="00475FDF" w:rsidP="002134B5">
            <w:pPr>
              <w:widowControl/>
              <w:jc w:val="center"/>
              <w:rPr>
                <w:rFonts w:ascii="ＭＳ 明朝" w:hAnsi="ＭＳ 明朝" w:hint="eastAsia"/>
                <w:sz w:val="24"/>
              </w:rPr>
            </w:pPr>
            <w:r w:rsidRPr="0040229A">
              <w:rPr>
                <w:rFonts w:ascii="ＭＳ 明朝" w:hAnsi="ＭＳ 明朝" w:hint="eastAsia"/>
                <w:sz w:val="24"/>
              </w:rPr>
              <w:t>地番又は</w:t>
            </w:r>
          </w:p>
          <w:p w14:paraId="18BAA0CE" w14:textId="77777777" w:rsidR="00475FDF" w:rsidRPr="0040229A" w:rsidRDefault="00475FDF" w:rsidP="002134B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229A">
              <w:rPr>
                <w:rFonts w:ascii="ＭＳ 明朝" w:hAnsi="ＭＳ 明朝" w:hint="eastAsia"/>
                <w:sz w:val="24"/>
              </w:rPr>
              <w:t>家屋番号</w:t>
            </w:r>
          </w:p>
        </w:tc>
        <w:tc>
          <w:tcPr>
            <w:tcW w:w="1800" w:type="dxa"/>
          </w:tcPr>
          <w:p w14:paraId="4AB7B203" w14:textId="77777777" w:rsidR="00475FDF" w:rsidRPr="0040229A" w:rsidRDefault="00475FDF" w:rsidP="002134B5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  <w:r w:rsidRPr="0040229A">
              <w:rPr>
                <w:rFonts w:ascii="ＭＳ 明朝" w:hAnsi="ＭＳ 明朝" w:hint="eastAsia"/>
                <w:sz w:val="24"/>
              </w:rPr>
              <w:t>地目又は建物</w:t>
            </w:r>
          </w:p>
          <w:p w14:paraId="0434F941" w14:textId="77777777" w:rsidR="00475FDF" w:rsidRPr="0040229A" w:rsidRDefault="00475FDF" w:rsidP="002134B5">
            <w:pPr>
              <w:rPr>
                <w:rFonts w:ascii="ＭＳ 明朝" w:hAnsi="ＭＳ 明朝" w:hint="eastAsia"/>
                <w:sz w:val="24"/>
              </w:rPr>
            </w:pPr>
            <w:r w:rsidRPr="0040229A">
              <w:rPr>
                <w:rFonts w:ascii="ＭＳ 明朝" w:hAnsi="ＭＳ 明朝" w:hint="eastAsia"/>
                <w:sz w:val="24"/>
              </w:rPr>
              <w:t>の種類・構造</w:t>
            </w:r>
          </w:p>
        </w:tc>
        <w:tc>
          <w:tcPr>
            <w:tcW w:w="1980" w:type="dxa"/>
            <w:vAlign w:val="center"/>
          </w:tcPr>
          <w:p w14:paraId="7F4AF61F" w14:textId="77777777" w:rsidR="00475FDF" w:rsidRPr="0040229A" w:rsidRDefault="00475FDF" w:rsidP="002134B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229A">
              <w:rPr>
                <w:rFonts w:ascii="ＭＳ 明朝" w:hAnsi="ＭＳ 明朝" w:hint="eastAsia"/>
                <w:sz w:val="24"/>
              </w:rPr>
              <w:t>地籍又は床面積</w:t>
            </w:r>
          </w:p>
        </w:tc>
        <w:tc>
          <w:tcPr>
            <w:tcW w:w="1440" w:type="dxa"/>
            <w:vAlign w:val="center"/>
          </w:tcPr>
          <w:p w14:paraId="79D0F659" w14:textId="77777777" w:rsidR="00475FDF" w:rsidRPr="0040229A" w:rsidRDefault="00475FDF" w:rsidP="002134B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229A">
              <w:rPr>
                <w:rFonts w:ascii="ＭＳ 明朝" w:hAnsi="ＭＳ 明朝" w:hint="eastAsia"/>
                <w:sz w:val="24"/>
              </w:rPr>
              <w:t>具体的用途</w:t>
            </w:r>
          </w:p>
        </w:tc>
      </w:tr>
      <w:tr w:rsidR="00475FDF" w:rsidRPr="0040229A" w14:paraId="565D03CC" w14:textId="77777777" w:rsidTr="0038531A">
        <w:tblPrEx>
          <w:tblCellMar>
            <w:top w:w="0" w:type="dxa"/>
            <w:bottom w:w="0" w:type="dxa"/>
          </w:tblCellMar>
        </w:tblPrEx>
        <w:trPr>
          <w:trHeight w:val="3938"/>
        </w:trPr>
        <w:tc>
          <w:tcPr>
            <w:tcW w:w="540" w:type="dxa"/>
            <w:vMerge/>
          </w:tcPr>
          <w:p w14:paraId="5125BD84" w14:textId="77777777" w:rsidR="00475FDF" w:rsidRPr="0040229A" w:rsidRDefault="00475FDF" w:rsidP="002134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</w:tcPr>
          <w:p w14:paraId="2FE45150" w14:textId="77777777" w:rsidR="00475FDF" w:rsidRPr="0040229A" w:rsidRDefault="00475FDF" w:rsidP="002134B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14:paraId="6510342A" w14:textId="77777777" w:rsidR="00475FDF" w:rsidRPr="0040229A" w:rsidRDefault="00475FDF" w:rsidP="002134B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14:paraId="39AE21C0" w14:textId="77777777" w:rsidR="00475FDF" w:rsidRPr="0040229A" w:rsidRDefault="00475FDF" w:rsidP="002134B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14:paraId="68518B34" w14:textId="77777777" w:rsidR="00475FDF" w:rsidRPr="0040229A" w:rsidRDefault="00475FDF" w:rsidP="002134B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14:paraId="1B563C89" w14:textId="77777777" w:rsidR="00475FDF" w:rsidRPr="0040229A" w:rsidRDefault="00475FDF" w:rsidP="002134B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9679382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</w:p>
    <w:p w14:paraId="2592B95F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上記不動産に係る登記は、登録免許税法別表第３の10の項の第３欄の第１号</w:t>
      </w:r>
      <w:r w:rsidR="0038531A">
        <w:rPr>
          <w:rFonts w:ascii="ＭＳ 明朝" w:hAnsi="ＭＳ 明朝" w:hint="eastAsia"/>
          <w:sz w:val="24"/>
        </w:rPr>
        <w:t>（第３号、第４号）</w:t>
      </w:r>
      <w:r w:rsidRPr="0040229A">
        <w:rPr>
          <w:rFonts w:ascii="ＭＳ 明朝" w:hAnsi="ＭＳ 明朝" w:hint="eastAsia"/>
          <w:sz w:val="24"/>
        </w:rPr>
        <w:t>に該当することを証明します。</w:t>
      </w:r>
    </w:p>
    <w:p w14:paraId="08DE2E82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</w:p>
    <w:p w14:paraId="4EAADF28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</w:t>
      </w:r>
      <w:r w:rsidR="0038531A">
        <w:rPr>
          <w:rFonts w:ascii="ＭＳ 明朝" w:hAnsi="ＭＳ 明朝" w:hint="eastAsia"/>
          <w:sz w:val="24"/>
        </w:rPr>
        <w:t>令和</w:t>
      </w:r>
      <w:r w:rsidRPr="0040229A">
        <w:rPr>
          <w:rFonts w:ascii="ＭＳ 明朝" w:hAnsi="ＭＳ 明朝" w:hint="eastAsia"/>
          <w:sz w:val="24"/>
        </w:rPr>
        <w:t xml:space="preserve">　　年　　月　　日</w:t>
      </w:r>
    </w:p>
    <w:p w14:paraId="0C3FE8A3" w14:textId="77777777" w:rsidR="00475FDF" w:rsidRPr="0040229A" w:rsidRDefault="00475FDF" w:rsidP="00475FD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pict w14:anchorId="00F22079">
          <v:rect id="_x0000_s2050" style="position:absolute;left:0;text-align:left;margin-left:36.35pt;margin-top:12.85pt;width:115.5pt;height:66pt;z-index:251657728">
            <v:stroke dashstyle="dashDot"/>
            <v:textbox inset="5.85pt,.7pt,5.85pt,.7pt">
              <w:txbxContent>
                <w:p w14:paraId="483FCA81" w14:textId="77777777" w:rsidR="00475FDF" w:rsidRDefault="00475FDF" w:rsidP="00475FDF">
                  <w:pPr>
                    <w:rPr>
                      <w:rFonts w:hint="eastAsia"/>
                    </w:rPr>
                  </w:pPr>
                </w:p>
                <w:p w14:paraId="52488D54" w14:textId="77777777" w:rsidR="00475FDF" w:rsidRPr="005512C2" w:rsidRDefault="00475FDF" w:rsidP="00475FDF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512C2">
                    <w:rPr>
                      <w:rFonts w:hint="eastAsia"/>
                      <w:sz w:val="22"/>
                      <w:szCs w:val="22"/>
                    </w:rPr>
                    <w:t>収入証紙貼付</w:t>
                  </w:r>
                </w:p>
                <w:p w14:paraId="4462C0E2" w14:textId="77777777" w:rsidR="00475FDF" w:rsidRDefault="00475FDF" w:rsidP="00475FDF"/>
              </w:txbxContent>
            </v:textbox>
          </v:rect>
        </w:pict>
      </w: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40229A">
        <w:rPr>
          <w:rFonts w:ascii="ＭＳ 明朝" w:hAnsi="ＭＳ 明朝" w:hint="eastAsia"/>
          <w:sz w:val="24"/>
        </w:rPr>
        <w:t xml:space="preserve">長野県知事　　</w:t>
      </w:r>
      <w:r>
        <w:rPr>
          <w:rFonts w:ascii="ＭＳ 明朝" w:hAnsi="ＭＳ 明朝" w:hint="eastAsia"/>
          <w:sz w:val="24"/>
        </w:rPr>
        <w:t>阿部　守一</w:t>
      </w:r>
    </w:p>
    <w:p w14:paraId="0ACC664C" w14:textId="77777777" w:rsidR="00475FDF" w:rsidRPr="0040229A" w:rsidRDefault="00475FDF" w:rsidP="00475FDF">
      <w:pPr>
        <w:rPr>
          <w:rFonts w:ascii="ＭＳ 明朝" w:hAnsi="ＭＳ 明朝"/>
          <w:sz w:val="24"/>
        </w:rPr>
      </w:pPr>
    </w:p>
    <w:p w14:paraId="5E7D241C" w14:textId="77777777" w:rsidR="00475FDF" w:rsidRPr="0040229A" w:rsidRDefault="00475FDF" w:rsidP="00475FDF">
      <w:pPr>
        <w:ind w:left="480" w:hangingChars="200" w:hanging="480"/>
        <w:rPr>
          <w:rFonts w:ascii="ＭＳ 明朝" w:hAnsi="ＭＳ 明朝" w:hint="eastAsia"/>
          <w:sz w:val="24"/>
        </w:rPr>
      </w:pPr>
    </w:p>
    <w:p w14:paraId="01DF3059" w14:textId="77777777" w:rsidR="00475FDF" w:rsidRPr="0040229A" w:rsidRDefault="009D3D97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>（備　考）</w:t>
      </w:r>
      <w:r w:rsidR="00475FDF" w:rsidRPr="00475FDF">
        <w:rPr>
          <w:rFonts w:ascii="ＭＳ 明朝" w:hAnsi="ＭＳ 明朝" w:hint="eastAsia"/>
          <w:sz w:val="24"/>
          <w:u w:val="single"/>
        </w:rPr>
        <w:t>(新)</w:t>
      </w:r>
    </w:p>
    <w:p w14:paraId="6A4E8891" w14:textId="77777777" w:rsidR="009D3D97" w:rsidRPr="0040229A" w:rsidRDefault="009D3D97">
      <w:pPr>
        <w:rPr>
          <w:rFonts w:ascii="ＭＳ 明朝" w:hAnsi="ＭＳ 明朝" w:hint="eastAsia"/>
          <w:sz w:val="24"/>
        </w:rPr>
      </w:pPr>
    </w:p>
    <w:p w14:paraId="61DA1265" w14:textId="77777777" w:rsidR="009D3D97" w:rsidRPr="0040229A" w:rsidRDefault="009D3D97">
      <w:pPr>
        <w:rPr>
          <w:rFonts w:ascii="ＭＳ 明朝" w:hAnsi="ＭＳ 明朝" w:hint="eastAsia"/>
          <w:sz w:val="24"/>
        </w:rPr>
      </w:pPr>
    </w:p>
    <w:p w14:paraId="060096DE" w14:textId="77777777" w:rsidR="009D3D97" w:rsidRPr="0040229A" w:rsidRDefault="009D3D97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>１　県への提出部数は</w:t>
      </w:r>
      <w:r w:rsidR="006152EE">
        <w:rPr>
          <w:rFonts w:ascii="ＭＳ 明朝" w:hAnsi="ＭＳ 明朝" w:hint="eastAsia"/>
          <w:sz w:val="24"/>
        </w:rPr>
        <w:t>、</w:t>
      </w:r>
      <w:r w:rsidRPr="0040229A">
        <w:rPr>
          <w:rFonts w:ascii="ＭＳ 明朝" w:hAnsi="ＭＳ 明朝" w:hint="eastAsia"/>
          <w:sz w:val="24"/>
        </w:rPr>
        <w:t>２部</w:t>
      </w:r>
    </w:p>
    <w:p w14:paraId="5FA884E2" w14:textId="77777777" w:rsidR="009D3D97" w:rsidRPr="0040229A" w:rsidRDefault="009D3D97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>２　用紙の大きさは</w:t>
      </w:r>
      <w:r w:rsidR="006152EE">
        <w:rPr>
          <w:rFonts w:ascii="ＭＳ 明朝" w:hAnsi="ＭＳ 明朝" w:hint="eastAsia"/>
          <w:sz w:val="24"/>
        </w:rPr>
        <w:t>、</w:t>
      </w:r>
      <w:r w:rsidRPr="0040229A">
        <w:rPr>
          <w:rFonts w:ascii="ＭＳ 明朝" w:hAnsi="ＭＳ 明朝" w:hint="eastAsia"/>
          <w:sz w:val="24"/>
        </w:rPr>
        <w:t>Ａ４判</w:t>
      </w:r>
    </w:p>
    <w:p w14:paraId="5EFEC1D1" w14:textId="77777777" w:rsidR="00C33FDF" w:rsidRDefault="009D3D97" w:rsidP="00C33FDF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>３　添付書類</w:t>
      </w:r>
    </w:p>
    <w:p w14:paraId="6E5E6875" w14:textId="77777777" w:rsidR="00475FDF" w:rsidRPr="00475FDF" w:rsidRDefault="00475FDF" w:rsidP="00C33FDF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475FDF">
        <w:rPr>
          <w:rFonts w:ascii="ＭＳ 明朝" w:hAnsi="ＭＳ 明朝" w:hint="eastAsia"/>
          <w:sz w:val="24"/>
          <w:u w:val="single"/>
        </w:rPr>
        <w:t>(1)　収入証紙　400円　１枚</w:t>
      </w:r>
      <w:r>
        <w:rPr>
          <w:rFonts w:ascii="ＭＳ 明朝" w:hAnsi="ＭＳ 明朝" w:hint="eastAsia"/>
          <w:sz w:val="24"/>
          <w:u w:val="single"/>
        </w:rPr>
        <w:t>（証明願書２</w:t>
      </w:r>
      <w:r w:rsidR="007B6FE0">
        <w:rPr>
          <w:rFonts w:ascii="ＭＳ 明朝" w:hAnsi="ＭＳ 明朝" w:hint="eastAsia"/>
          <w:sz w:val="24"/>
          <w:u w:val="single"/>
        </w:rPr>
        <w:t>部</w:t>
      </w:r>
      <w:r>
        <w:rPr>
          <w:rFonts w:ascii="ＭＳ 明朝" w:hAnsi="ＭＳ 明朝" w:hint="eastAsia"/>
          <w:sz w:val="24"/>
          <w:u w:val="single"/>
        </w:rPr>
        <w:t>のうち１</w:t>
      </w:r>
      <w:r w:rsidR="007B6FE0">
        <w:rPr>
          <w:rFonts w:ascii="ＭＳ 明朝" w:hAnsi="ＭＳ 明朝" w:hint="eastAsia"/>
          <w:sz w:val="24"/>
          <w:u w:val="single"/>
        </w:rPr>
        <w:t>部</w:t>
      </w:r>
      <w:r>
        <w:rPr>
          <w:rFonts w:ascii="ＭＳ 明朝" w:hAnsi="ＭＳ 明朝" w:hint="eastAsia"/>
          <w:sz w:val="24"/>
          <w:u w:val="single"/>
        </w:rPr>
        <w:t>に貼付）</w:t>
      </w:r>
    </w:p>
    <w:p w14:paraId="36DA422C" w14:textId="77777777" w:rsidR="009D3D97" w:rsidRPr="0040229A" w:rsidRDefault="009D3D97" w:rsidP="00C33FDF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(</w:t>
      </w:r>
      <w:r w:rsidR="00475FDF">
        <w:rPr>
          <w:rFonts w:ascii="ＭＳ 明朝" w:hAnsi="ＭＳ 明朝" w:hint="eastAsia"/>
          <w:sz w:val="24"/>
        </w:rPr>
        <w:t>2</w:t>
      </w:r>
      <w:r w:rsidRPr="0040229A">
        <w:rPr>
          <w:rFonts w:ascii="ＭＳ 明朝" w:hAnsi="ＭＳ 明朝" w:hint="eastAsia"/>
          <w:sz w:val="24"/>
        </w:rPr>
        <w:t>)　土地の所有権移転登記の場合</w:t>
      </w:r>
    </w:p>
    <w:p w14:paraId="6E295A96" w14:textId="77777777" w:rsidR="009D3D97" w:rsidRPr="0040229A" w:rsidRDefault="009D3D97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・土地の登記簿謄本の写し</w:t>
      </w:r>
    </w:p>
    <w:p w14:paraId="43852D12" w14:textId="77777777" w:rsidR="009D3D97" w:rsidRPr="0040229A" w:rsidRDefault="009D3D97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・公図の写し</w:t>
      </w:r>
    </w:p>
    <w:p w14:paraId="671ED9B0" w14:textId="77777777" w:rsidR="009D3D97" w:rsidRPr="0040229A" w:rsidRDefault="009D3D97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・土地売買契約書の写し</w:t>
      </w:r>
    </w:p>
    <w:p w14:paraId="25922016" w14:textId="77777777" w:rsidR="009D3D97" w:rsidRPr="0040229A" w:rsidRDefault="009D3D97" w:rsidP="00696577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(</w:t>
      </w:r>
      <w:r w:rsidR="00475FDF">
        <w:rPr>
          <w:rFonts w:ascii="ＭＳ 明朝" w:hAnsi="ＭＳ 明朝" w:hint="eastAsia"/>
          <w:sz w:val="24"/>
        </w:rPr>
        <w:t>3</w:t>
      </w:r>
      <w:r w:rsidRPr="0040229A">
        <w:rPr>
          <w:rFonts w:ascii="ＭＳ 明朝" w:hAnsi="ＭＳ 明朝" w:hint="eastAsia"/>
          <w:sz w:val="24"/>
        </w:rPr>
        <w:t>)　建物の保存登記の場合</w:t>
      </w:r>
    </w:p>
    <w:p w14:paraId="71E5BC16" w14:textId="77777777" w:rsidR="009D3D97" w:rsidRPr="0040229A" w:rsidRDefault="009D3D97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・建物引渡証の写し</w:t>
      </w:r>
    </w:p>
    <w:p w14:paraId="156D9EDE" w14:textId="77777777" w:rsidR="009D3D97" w:rsidRPr="0040229A" w:rsidRDefault="009D3D97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・建築確認検査済証の写し</w:t>
      </w:r>
    </w:p>
    <w:p w14:paraId="29745C54" w14:textId="77777777" w:rsidR="009D3D97" w:rsidRPr="0040229A" w:rsidRDefault="009D3D97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・建物表示登記申請</w:t>
      </w:r>
      <w:r w:rsidR="009F0123" w:rsidRPr="0040229A">
        <w:rPr>
          <w:rFonts w:ascii="ＭＳ 明朝" w:hAnsi="ＭＳ 明朝" w:hint="eastAsia"/>
          <w:sz w:val="24"/>
        </w:rPr>
        <w:t>書の写し（建物図面を含む）又は表示登記簿</w:t>
      </w:r>
    </w:p>
    <w:p w14:paraId="7006C666" w14:textId="77777777" w:rsidR="009F0123" w:rsidRDefault="009F0123">
      <w:pPr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・売買契約書の写し（売買により取得した場合）</w:t>
      </w:r>
    </w:p>
    <w:p w14:paraId="4EF6269F" w14:textId="77777777" w:rsidR="00266068" w:rsidRDefault="0026606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475FDF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)　証明をうけようとする不動産の使用（事業）目的などがわかるもの</w:t>
      </w:r>
    </w:p>
    <w:p w14:paraId="54348D6F" w14:textId="77777777" w:rsidR="00266068" w:rsidRDefault="0026606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・事業計画書</w:t>
      </w:r>
    </w:p>
    <w:p w14:paraId="7F22B5D6" w14:textId="77777777" w:rsidR="00266068" w:rsidRPr="00266068" w:rsidRDefault="0026606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・その他</w:t>
      </w:r>
    </w:p>
    <w:p w14:paraId="71A6BCC3" w14:textId="77777777" w:rsidR="009F0123" w:rsidRPr="0040229A" w:rsidRDefault="009F0123" w:rsidP="009F0123">
      <w:pPr>
        <w:ind w:left="480" w:hangingChars="200" w:hanging="480"/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>４　登録免許税の非課税の証明を受け得る対象者、対象物件等は、次のとおりであること（登録免許税法第４条別表第三に掲げられている。）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3240"/>
      </w:tblGrid>
      <w:tr w:rsidR="009F0123" w:rsidRPr="00B05164" w14:paraId="573F9923" w14:textId="77777777" w:rsidTr="00B05164">
        <w:tc>
          <w:tcPr>
            <w:tcW w:w="1800" w:type="dxa"/>
          </w:tcPr>
          <w:p w14:paraId="24A485F1" w14:textId="77777777" w:rsidR="009F0123" w:rsidRPr="00B05164" w:rsidRDefault="009F0123" w:rsidP="00B0516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5164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3780" w:type="dxa"/>
          </w:tcPr>
          <w:p w14:paraId="56B34731" w14:textId="77777777" w:rsidR="009F0123" w:rsidRPr="00B05164" w:rsidRDefault="009F0123" w:rsidP="00B0516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5164">
              <w:rPr>
                <w:rFonts w:ascii="ＭＳ 明朝" w:hAnsi="ＭＳ 明朝" w:hint="eastAsia"/>
                <w:sz w:val="24"/>
              </w:rPr>
              <w:t>対象物件</w:t>
            </w:r>
          </w:p>
        </w:tc>
        <w:tc>
          <w:tcPr>
            <w:tcW w:w="3240" w:type="dxa"/>
          </w:tcPr>
          <w:p w14:paraId="36BEF812" w14:textId="77777777" w:rsidR="009F0123" w:rsidRPr="00B05164" w:rsidRDefault="009F0123" w:rsidP="00B0516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5164">
              <w:rPr>
                <w:rFonts w:ascii="ＭＳ 明朝" w:hAnsi="ＭＳ 明朝" w:hint="eastAsia"/>
                <w:sz w:val="24"/>
              </w:rPr>
              <w:t>対象権利</w:t>
            </w:r>
          </w:p>
        </w:tc>
      </w:tr>
      <w:tr w:rsidR="009F0123" w:rsidRPr="00B05164" w14:paraId="4F012AD7" w14:textId="77777777" w:rsidTr="00B05164">
        <w:tc>
          <w:tcPr>
            <w:tcW w:w="1800" w:type="dxa"/>
            <w:vAlign w:val="center"/>
          </w:tcPr>
          <w:p w14:paraId="3DE2C24F" w14:textId="77777777" w:rsidR="009F0123" w:rsidRPr="00B05164" w:rsidRDefault="009F0123" w:rsidP="00B0516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5164">
              <w:rPr>
                <w:rFonts w:ascii="ＭＳ 明朝" w:hAnsi="ＭＳ 明朝" w:hint="eastAsia"/>
                <w:sz w:val="24"/>
              </w:rPr>
              <w:t>社会福祉法人</w:t>
            </w:r>
          </w:p>
        </w:tc>
        <w:tc>
          <w:tcPr>
            <w:tcW w:w="3780" w:type="dxa"/>
          </w:tcPr>
          <w:p w14:paraId="3F452E6F" w14:textId="77777777" w:rsidR="009F0123" w:rsidRPr="00B05164" w:rsidRDefault="009F0123" w:rsidP="009F0123">
            <w:pPr>
              <w:rPr>
                <w:rFonts w:ascii="ＭＳ 明朝" w:hAnsi="ＭＳ 明朝" w:hint="eastAsia"/>
                <w:sz w:val="24"/>
              </w:rPr>
            </w:pPr>
            <w:r w:rsidRPr="00B05164">
              <w:rPr>
                <w:rFonts w:ascii="ＭＳ 明朝" w:hAnsi="ＭＳ 明朝" w:hint="eastAsia"/>
                <w:sz w:val="24"/>
              </w:rPr>
              <w:t>社会福祉事業の用に供する建物及び土地</w:t>
            </w:r>
          </w:p>
        </w:tc>
        <w:tc>
          <w:tcPr>
            <w:tcW w:w="3240" w:type="dxa"/>
          </w:tcPr>
          <w:p w14:paraId="5C133B14" w14:textId="77777777" w:rsidR="009F0123" w:rsidRPr="00B05164" w:rsidRDefault="009F0123" w:rsidP="009F0123">
            <w:pPr>
              <w:rPr>
                <w:rFonts w:ascii="ＭＳ 明朝" w:hAnsi="ＭＳ 明朝" w:hint="eastAsia"/>
                <w:sz w:val="24"/>
              </w:rPr>
            </w:pPr>
            <w:r w:rsidRPr="00B05164">
              <w:rPr>
                <w:rFonts w:ascii="ＭＳ 明朝" w:hAnsi="ＭＳ 明朝" w:hint="eastAsia"/>
                <w:sz w:val="24"/>
              </w:rPr>
              <w:t>・建物の所有権の取得登記</w:t>
            </w:r>
          </w:p>
          <w:p w14:paraId="68CE578A" w14:textId="77777777" w:rsidR="009F0123" w:rsidRPr="00B05164" w:rsidRDefault="009F0123" w:rsidP="009F0123">
            <w:pPr>
              <w:rPr>
                <w:rFonts w:ascii="ＭＳ 明朝" w:hAnsi="ＭＳ 明朝" w:hint="eastAsia"/>
                <w:sz w:val="24"/>
              </w:rPr>
            </w:pPr>
            <w:r w:rsidRPr="00B05164">
              <w:rPr>
                <w:rFonts w:ascii="ＭＳ 明朝" w:hAnsi="ＭＳ 明朝" w:hint="eastAsia"/>
                <w:sz w:val="24"/>
              </w:rPr>
              <w:t>・土地の権利の取得登記</w:t>
            </w:r>
          </w:p>
        </w:tc>
      </w:tr>
    </w:tbl>
    <w:p w14:paraId="7AD54E8C" w14:textId="77777777" w:rsidR="009F0123" w:rsidRPr="0040229A" w:rsidRDefault="009F0123" w:rsidP="009F0123">
      <w:pPr>
        <w:ind w:left="480" w:hangingChars="200" w:hanging="480"/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>（注）１　「所有権」には、</w:t>
      </w:r>
      <w:r w:rsidR="0040229A">
        <w:rPr>
          <w:rFonts w:ascii="ＭＳ 明朝" w:hAnsi="ＭＳ 明朝" w:hint="eastAsia"/>
          <w:sz w:val="24"/>
        </w:rPr>
        <w:t>貸借</w:t>
      </w:r>
      <w:r w:rsidR="00D32016" w:rsidRPr="0040229A">
        <w:rPr>
          <w:rFonts w:ascii="ＭＳ 明朝" w:hAnsi="ＭＳ 明朝" w:hint="eastAsia"/>
          <w:sz w:val="24"/>
        </w:rPr>
        <w:t>権も含まれる。</w:t>
      </w:r>
    </w:p>
    <w:p w14:paraId="643345E5" w14:textId="77777777" w:rsidR="00D32016" w:rsidRPr="0040229A" w:rsidRDefault="00D32016" w:rsidP="009F0123">
      <w:pPr>
        <w:ind w:left="480" w:hangingChars="200" w:hanging="480"/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２　「取得登記」とは、権利の保存、設定、転貸又は移転の登記をいう。</w:t>
      </w:r>
    </w:p>
    <w:p w14:paraId="1E0D57E8" w14:textId="77777777" w:rsidR="00D32016" w:rsidRPr="0040229A" w:rsidRDefault="00D32016" w:rsidP="009F0123">
      <w:pPr>
        <w:ind w:left="480" w:hangingChars="200" w:hanging="480"/>
        <w:rPr>
          <w:rFonts w:ascii="ＭＳ 明朝" w:hAnsi="ＭＳ 明朝" w:hint="eastAsia"/>
          <w:sz w:val="24"/>
        </w:rPr>
      </w:pPr>
      <w:r w:rsidRPr="0040229A">
        <w:rPr>
          <w:rFonts w:ascii="ＭＳ 明朝" w:hAnsi="ＭＳ 明朝" w:hint="eastAsia"/>
          <w:sz w:val="24"/>
        </w:rPr>
        <w:t xml:space="preserve">　　　３　「土地の権利」とは、土地の所有権及び土地の上に存する権利をいう。</w:t>
      </w:r>
    </w:p>
    <w:sectPr w:rsidR="00D32016" w:rsidRPr="0040229A" w:rsidSect="009D3D9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E7C2" w14:textId="77777777" w:rsidR="00A556BC" w:rsidRDefault="00A556BC" w:rsidP="00266068">
      <w:r>
        <w:separator/>
      </w:r>
    </w:p>
  </w:endnote>
  <w:endnote w:type="continuationSeparator" w:id="0">
    <w:p w14:paraId="32F0A972" w14:textId="77777777" w:rsidR="00A556BC" w:rsidRDefault="00A556BC" w:rsidP="0026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767B" w14:textId="77777777" w:rsidR="00A556BC" w:rsidRDefault="00A556BC" w:rsidP="00266068">
      <w:r>
        <w:separator/>
      </w:r>
    </w:p>
  </w:footnote>
  <w:footnote w:type="continuationSeparator" w:id="0">
    <w:p w14:paraId="630289F5" w14:textId="77777777" w:rsidR="00A556BC" w:rsidRDefault="00A556BC" w:rsidP="0026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CB2"/>
    <w:rsid w:val="00152681"/>
    <w:rsid w:val="00164092"/>
    <w:rsid w:val="002134B5"/>
    <w:rsid w:val="00266068"/>
    <w:rsid w:val="0038531A"/>
    <w:rsid w:val="0040229A"/>
    <w:rsid w:val="00475FDF"/>
    <w:rsid w:val="004E6271"/>
    <w:rsid w:val="005A1554"/>
    <w:rsid w:val="006152EE"/>
    <w:rsid w:val="00627500"/>
    <w:rsid w:val="00696577"/>
    <w:rsid w:val="00702647"/>
    <w:rsid w:val="007B6FE0"/>
    <w:rsid w:val="00823287"/>
    <w:rsid w:val="009D3D97"/>
    <w:rsid w:val="009F0123"/>
    <w:rsid w:val="00A335BE"/>
    <w:rsid w:val="00A556BC"/>
    <w:rsid w:val="00B05164"/>
    <w:rsid w:val="00B51E0D"/>
    <w:rsid w:val="00BE2CB2"/>
    <w:rsid w:val="00C33FDF"/>
    <w:rsid w:val="00D32016"/>
    <w:rsid w:val="00D63416"/>
    <w:rsid w:val="00DA1846"/>
    <w:rsid w:val="00FB0ADA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2C58DB"/>
  <w15:chartTrackingRefBased/>
  <w15:docId w15:val="{A9F5D374-3B0E-4AF6-91B1-CCB22736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E6818"/>
    <w:pPr>
      <w:jc w:val="center"/>
    </w:pPr>
  </w:style>
  <w:style w:type="paragraph" w:styleId="a4">
    <w:name w:val="Closing"/>
    <w:basedOn w:val="a"/>
    <w:rsid w:val="00FE6818"/>
    <w:pPr>
      <w:jc w:val="right"/>
    </w:pPr>
  </w:style>
  <w:style w:type="table" w:styleId="a5">
    <w:name w:val="Table Grid"/>
    <w:basedOn w:val="a1"/>
    <w:rsid w:val="009F0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20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60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6068"/>
    <w:rPr>
      <w:kern w:val="2"/>
      <w:sz w:val="21"/>
      <w:szCs w:val="24"/>
    </w:rPr>
  </w:style>
  <w:style w:type="paragraph" w:styleId="a9">
    <w:name w:val="footer"/>
    <w:basedOn w:val="a"/>
    <w:link w:val="aa"/>
    <w:rsid w:val="002660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60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長野県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N0300047</dc:creator>
  <cp:keywords/>
  <cp:lastModifiedBy>木次　しのぶ</cp:lastModifiedBy>
  <cp:revision>2</cp:revision>
  <cp:lastPrinted>2008-08-06T04:25:00Z</cp:lastPrinted>
  <dcterms:created xsi:type="dcterms:W3CDTF">2024-06-11T02:28:00Z</dcterms:created>
  <dcterms:modified xsi:type="dcterms:W3CDTF">2024-06-11T02:28:00Z</dcterms:modified>
</cp:coreProperties>
</file>