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2268A645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</w:p>
    <w:p w14:paraId="7570E84A" w14:textId="6386D9EA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</w:p>
    <w:p w14:paraId="078C48FC" w14:textId="4762D3ED" w:rsidR="00D464C6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1F4E8288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6A136B64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D73D6" w14:textId="21E2863A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A4F427C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DE0864" w14:textId="70AF34A1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5E52AFA0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5C473A" w:rsidRPr="00357E7E" w:rsidSect="003A7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A7FA6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2022-06-08T03:38:00Z</dcterms:modified>
</cp:coreProperties>
</file>