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様式第４</w:t>
      </w:r>
    </w:p>
    <w:p w:rsidR="000337C3" w:rsidRDefault="000337C3" w:rsidP="000337C3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普通地域内</w:t>
      </w:r>
      <w:r w:rsidR="00E83C68" w:rsidRPr="00E83C68">
        <w:rPr>
          <w:rFonts w:ascii="ＭＳ 明朝" w:hAnsi="ＭＳ 明朝"/>
          <w:spacing w:val="-12"/>
        </w:rPr>
        <w:t>広告物の設置等</w:t>
      </w:r>
      <w:r>
        <w:rPr>
          <w:rFonts w:ascii="ＭＳ 明朝" w:hAnsi="ＭＳ 明朝"/>
        </w:rPr>
        <w:t>届出書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自然公園法第33条第１項の規定により　　　　　　　　　</w:t>
      </w:r>
      <w:r w:rsidR="00FE4A80">
        <w:rPr>
          <w:rFonts w:ascii="ＭＳ 明朝" w:hAnsi="ＭＳ 明朝"/>
        </w:rPr>
        <w:t>公園の</w:t>
      </w:r>
      <w:r w:rsidR="00E83C68">
        <w:t>普通地域内において広告物の設置等</w:t>
      </w:r>
      <w:r>
        <w:rPr>
          <w:rFonts w:ascii="ＭＳ 明朝" w:hAnsi="ＭＳ 明朝"/>
        </w:rPr>
        <w:t>をいたしたく、次のとおり届け出ます。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:rsidR="000337C3" w:rsidRPr="0090132C" w:rsidRDefault="000337C3" w:rsidP="000337C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837248" w:rsidRDefault="000337C3" w:rsidP="00837248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A25B66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837248" w:rsidRDefault="00837248" w:rsidP="00837248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837248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94"/>
                <w:fitText w:val="2605" w:id="-1541115136"/>
              </w:rPr>
              <w:t>行為地及びそ</w:t>
            </w:r>
            <w:r w:rsidRPr="00837248">
              <w:rPr>
                <w:rFonts w:ascii="ＭＳ 明朝" w:hAnsi="ＭＳ 明朝"/>
                <w:spacing w:val="4"/>
                <w:fitText w:val="2605" w:id="-1541115136"/>
              </w:rPr>
              <w:t>の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194"/>
                <w:fitText w:val="2605" w:id="-1541115135"/>
              </w:rPr>
              <w:t>付近の状</w:t>
            </w:r>
            <w:r w:rsidRPr="00837248">
              <w:rPr>
                <w:rFonts w:ascii="ＭＳ 明朝" w:hAnsi="ＭＳ 明朝"/>
                <w:spacing w:val="2"/>
                <w:fitText w:val="2605" w:id="-154111513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　　行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51"/>
                <w:fitText w:val="2084" w:id="-1541115134"/>
              </w:rPr>
              <w:t>場合の敷地面</w:t>
            </w:r>
            <w:r w:rsidRPr="00837248">
              <w:rPr>
                <w:rFonts w:ascii="ＭＳ 明朝" w:hAnsi="ＭＳ 明朝"/>
                <w:spacing w:val="1"/>
                <w:fitText w:val="2084" w:id="-154111513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82"/>
                <w:fitText w:val="2084" w:id="-1541115133"/>
              </w:rPr>
              <w:t>規模及び構</w:t>
            </w:r>
            <w:r w:rsidRPr="00837248">
              <w:rPr>
                <w:rFonts w:ascii="ＭＳ 明朝" w:hAnsi="ＭＳ 明朝"/>
                <w:spacing w:val="2"/>
                <w:fitText w:val="2084" w:id="-1541115133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207"/>
                <w:fitText w:val="2084" w:id="-1541115132"/>
              </w:rPr>
              <w:t>主要材</w:t>
            </w:r>
            <w:r w:rsidRPr="00837248">
              <w:rPr>
                <w:rFonts w:ascii="ＭＳ 明朝" w:hAnsi="ＭＳ 明朝"/>
                <w:spacing w:val="1"/>
                <w:fitText w:val="2084" w:id="-1541115132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 w:rsidRPr="00837248">
              <w:rPr>
                <w:rFonts w:ascii="ＭＳ 明朝" w:hAnsi="ＭＳ 明朝"/>
                <w:spacing w:val="129"/>
                <w:fitText w:val="2084" w:id="-1541115131"/>
              </w:rPr>
              <w:t>表示の内</w:t>
            </w:r>
            <w:r w:rsidRPr="00837248">
              <w:rPr>
                <w:rFonts w:ascii="ＭＳ 明朝" w:hAnsi="ＭＳ 明朝"/>
                <w:spacing w:val="1"/>
                <w:fitText w:val="2084" w:id="-1541115131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Pr="00AE3015" w:rsidRDefault="00837248" w:rsidP="00624192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 w:rsidRPr="00837248">
              <w:rPr>
                <w:spacing w:val="51"/>
                <w:fitText w:val="2080" w:id="-1541115130"/>
              </w:rPr>
              <w:t>関連行為の概</w:t>
            </w:r>
            <w:r w:rsidRPr="00837248">
              <w:rPr>
                <w:spacing w:val="-1"/>
                <w:fitText w:val="2080" w:id="-1541115130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837248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837248" w:rsidTr="00624192"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spacing w:line="311" w:lineRule="exact"/>
              <w:jc w:val="center"/>
              <w:rPr>
                <w:rFonts w:hint="default"/>
              </w:rPr>
            </w:pPr>
          </w:p>
          <w:p w:rsidR="00837248" w:rsidRDefault="00837248" w:rsidP="00624192">
            <w:pPr>
              <w:jc w:val="center"/>
              <w:rPr>
                <w:rFonts w:hint="default"/>
              </w:rPr>
            </w:pPr>
          </w:p>
        </w:tc>
      </w:tr>
      <w:tr w:rsidR="00837248" w:rsidTr="006241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48" w:rsidRDefault="00837248" w:rsidP="00624192">
            <w:pPr>
              <w:jc w:val="center"/>
              <w:rPr>
                <w:rFonts w:hint="default"/>
              </w:rPr>
            </w:pPr>
          </w:p>
        </w:tc>
      </w:tr>
    </w:tbl>
    <w:p w:rsidR="00837248" w:rsidRDefault="00837248" w:rsidP="00837248">
      <w:pPr>
        <w:spacing w:line="340" w:lineRule="exact"/>
        <w:rPr>
          <w:rFonts w:ascii="ＭＳ 明朝" w:hAnsi="ＭＳ 明朝" w:hint="default"/>
        </w:rPr>
      </w:pPr>
    </w:p>
    <w:p w:rsidR="00837248" w:rsidRDefault="00837248" w:rsidP="0083724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837248" w:rsidRDefault="00837248" w:rsidP="0083724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(3)行為の施行方法を明らかにした縮尺1:1,000程度の平面図、立面図、断面図及び意匠配色図（立面図に彩色したものでも可）</w:t>
      </w:r>
    </w:p>
    <w:p w:rsidR="00837248" w:rsidRDefault="00837248" w:rsidP="00837248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(4)その他、行為の施行方法に表示に必要な図面（構造図等）</w:t>
      </w:r>
    </w:p>
    <w:p w:rsidR="00837248" w:rsidRPr="00817D63" w:rsidRDefault="00837248" w:rsidP="00837248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837248" w:rsidRDefault="00837248" w:rsidP="0083724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837248" w:rsidRDefault="00837248" w:rsidP="00837248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A50F38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A50F38">
        <w:rPr>
          <w:rFonts w:ascii="ＭＳ 明朝" w:hAnsi="ＭＳ 明朝"/>
        </w:rPr>
        <w:t>（国定）</w:t>
      </w:r>
      <w:bookmarkStart w:id="0" w:name="_GoBack"/>
      <w:bookmarkEnd w:id="0"/>
      <w:r>
        <w:rPr>
          <w:rFonts w:ascii="ＭＳ 明朝" w:hAnsi="ＭＳ 明朝"/>
        </w:rPr>
        <w:t>公園の名称を、「　　　　の許可」の箇所には、「広告物の設置の許可」「広告の工作物への表示の許可」等許可を受けようとする行為の種別を記入すること。なお、不要の文字は抹消すること。</w:t>
      </w:r>
      <w:r>
        <w:rPr>
          <w:rFonts w:ascii="ＭＳ 明朝" w:hAnsi="ＭＳ 明朝"/>
          <w:spacing w:val="-12"/>
        </w:rPr>
        <w:t xml:space="preserve"> 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837248" w:rsidRPr="00F83441" w:rsidRDefault="00837248" w:rsidP="00837248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837248" w:rsidRDefault="00837248" w:rsidP="00837248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:rsidR="00837248" w:rsidRDefault="00837248" w:rsidP="00837248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837248" w:rsidRDefault="00837248" w:rsidP="00837248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837248" w:rsidRDefault="00837248" w:rsidP="00837248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837248" w:rsidRPr="00760E23" w:rsidRDefault="00837248" w:rsidP="00837248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EC7D24" w:rsidRPr="00A25B66" w:rsidRDefault="00837248" w:rsidP="00837248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EC7D24" w:rsidRPr="00A25B66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C"/>
    <w:rsid w:val="000211AB"/>
    <w:rsid w:val="000337C3"/>
    <w:rsid w:val="00054B5B"/>
    <w:rsid w:val="00074598"/>
    <w:rsid w:val="000C6EF3"/>
    <w:rsid w:val="001C1049"/>
    <w:rsid w:val="001D2FE5"/>
    <w:rsid w:val="001D797D"/>
    <w:rsid w:val="001E24AC"/>
    <w:rsid w:val="001F3850"/>
    <w:rsid w:val="00243791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024B2"/>
    <w:rsid w:val="00711B65"/>
    <w:rsid w:val="00790C8F"/>
    <w:rsid w:val="007C3BC6"/>
    <w:rsid w:val="007C794F"/>
    <w:rsid w:val="00824BD9"/>
    <w:rsid w:val="00837248"/>
    <w:rsid w:val="00895B1F"/>
    <w:rsid w:val="0090132C"/>
    <w:rsid w:val="009348FC"/>
    <w:rsid w:val="009F3550"/>
    <w:rsid w:val="00A05C3F"/>
    <w:rsid w:val="00A25B66"/>
    <w:rsid w:val="00A50F38"/>
    <w:rsid w:val="00A571FF"/>
    <w:rsid w:val="00AC7CD4"/>
    <w:rsid w:val="00B2268F"/>
    <w:rsid w:val="00B31C63"/>
    <w:rsid w:val="00BC0006"/>
    <w:rsid w:val="00C15214"/>
    <w:rsid w:val="00C544C5"/>
    <w:rsid w:val="00CA00C8"/>
    <w:rsid w:val="00CB6B01"/>
    <w:rsid w:val="00CF1D7A"/>
    <w:rsid w:val="00D0019B"/>
    <w:rsid w:val="00D077A8"/>
    <w:rsid w:val="00DF060C"/>
    <w:rsid w:val="00E40134"/>
    <w:rsid w:val="00E75A8A"/>
    <w:rsid w:val="00E83C68"/>
    <w:rsid w:val="00EC2D39"/>
    <w:rsid w:val="00EC7D24"/>
    <w:rsid w:val="00EF43BF"/>
    <w:rsid w:val="00F06AE7"/>
    <w:rsid w:val="00F25D68"/>
    <w:rsid w:val="00F3134E"/>
    <w:rsid w:val="00F577A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441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535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2022-04-04T08:40:00Z</dcterms:created>
  <dcterms:modified xsi:type="dcterms:W3CDTF">2022-04-04T10:12:00Z</dcterms:modified>
</cp:coreProperties>
</file>